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86B57" w14:textId="207BC019" w:rsidR="00A9733D" w:rsidRPr="003A22EB" w:rsidRDefault="00A9733D">
      <w:pPr>
        <w:rPr>
          <w:rFonts w:ascii="Modern Love" w:hAnsi="Modern Love"/>
          <w:sz w:val="32"/>
          <w:szCs w:val="32"/>
          <w:lang w:val="de-DE"/>
        </w:rPr>
      </w:pPr>
      <w:r w:rsidRPr="003A22EB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470D80D" wp14:editId="0618D5BD">
            <wp:simplePos x="0" y="0"/>
            <wp:positionH relativeFrom="column">
              <wp:posOffset>3690620</wp:posOffset>
            </wp:positionH>
            <wp:positionV relativeFrom="paragraph">
              <wp:posOffset>0</wp:posOffset>
            </wp:positionV>
            <wp:extent cx="2792730" cy="1861185"/>
            <wp:effectExtent l="0" t="0" r="7620" b="5715"/>
            <wp:wrapThrough wrapText="bothSides">
              <wp:wrapPolygon edited="0">
                <wp:start x="0" y="0"/>
                <wp:lineTo x="0" y="21445"/>
                <wp:lineTo x="21512" y="21445"/>
                <wp:lineTo x="21512" y="0"/>
                <wp:lineTo x="0" y="0"/>
              </wp:wrapPolygon>
            </wp:wrapThrough>
            <wp:docPr id="1" name="Grafik 1" descr="Weihnachten, Karte, Kugel, Christbaumkugel, Rot,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ihnachten, Karte, Kugel, Christbaumkugel, Rot, Gol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2EB" w:rsidRPr="003A22EB">
        <w:rPr>
          <w:rFonts w:ascii="Modern Love" w:hAnsi="Modern Love"/>
          <w:sz w:val="32"/>
          <w:szCs w:val="32"/>
          <w:lang w:val="de-DE"/>
        </w:rPr>
        <w:t>Bestellschein SCS @dbg</w:t>
      </w:r>
    </w:p>
    <w:p w14:paraId="46853C86" w14:textId="29B7B6AF" w:rsidR="003A22EB" w:rsidRDefault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Liebe Eltern, liebe Lehrerinnen und Lehrer, liebe Schülerinnen und Schüler, </w:t>
      </w:r>
    </w:p>
    <w:p w14:paraId="07E813AC" w14:textId="6D475485" w:rsidR="003A22EB" w:rsidRDefault="003A22EB">
      <w:pPr>
        <w:rPr>
          <w:rFonts w:ascii="Bookman Old Style" w:hAnsi="Bookman Old Style"/>
          <w:lang w:val="de-DE"/>
        </w:rPr>
      </w:pPr>
    </w:p>
    <w:p w14:paraId="64826481" w14:textId="14F2A0F5" w:rsidR="003A22EB" w:rsidRDefault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über dieses Formular haben Sie die Möglichkeit, unsere erste Produktionslinie online vorzubestellen. </w:t>
      </w:r>
    </w:p>
    <w:p w14:paraId="6FABFBC3" w14:textId="4F3C57D9" w:rsidR="003A22EB" w:rsidRDefault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Füllen Sie hierzu einfach die leeren Kästen folgendermaßen aus: </w:t>
      </w:r>
    </w:p>
    <w:p w14:paraId="59030FC6" w14:textId="5AB24321" w:rsidR="003A22EB" w:rsidRDefault="003A22EB" w:rsidP="003A22EB">
      <w:pPr>
        <w:pStyle w:val="Listenabsatz"/>
        <w:numPr>
          <w:ilvl w:val="0"/>
          <w:numId w:val="1"/>
        </w:numPr>
        <w:rPr>
          <w:rFonts w:ascii="Bookman Old Style" w:hAnsi="Bookman Old Style"/>
          <w:lang w:val="de-DE"/>
        </w:rPr>
      </w:pPr>
      <w:r w:rsidRPr="003A22EB">
        <w:rPr>
          <w:rFonts w:ascii="Bookman Old Style" w:hAnsi="Bookman Old Style"/>
          <w:i/>
          <w:iCs/>
          <w:lang w:val="de-DE"/>
        </w:rPr>
        <w:t>Bestellmenge:</w:t>
      </w:r>
      <w:r>
        <w:rPr>
          <w:rFonts w:ascii="Bookman Old Style" w:hAnsi="Bookman Old Style"/>
          <w:lang w:val="de-DE"/>
        </w:rPr>
        <w:t xml:space="preserve"> Wunschmenge in Zahlen (1, 2,…) angeben; falls nicht gewünscht, einfach freilassen </w:t>
      </w:r>
    </w:p>
    <w:p w14:paraId="03C63A49" w14:textId="694026AD" w:rsidR="003A22EB" w:rsidRDefault="003A22EB" w:rsidP="003A22EB">
      <w:pPr>
        <w:pStyle w:val="Listenabsatz"/>
        <w:numPr>
          <w:ilvl w:val="0"/>
          <w:numId w:val="1"/>
        </w:numPr>
        <w:rPr>
          <w:rFonts w:ascii="Bookman Old Style" w:hAnsi="Bookman Old Style"/>
          <w:lang w:val="de-DE"/>
        </w:rPr>
      </w:pPr>
      <w:r w:rsidRPr="003A22EB">
        <w:rPr>
          <w:rFonts w:ascii="Bookman Old Style" w:hAnsi="Bookman Old Style"/>
          <w:i/>
          <w:iCs/>
          <w:lang w:val="de-DE"/>
        </w:rPr>
        <w:t>Design:</w:t>
      </w:r>
      <w:r>
        <w:rPr>
          <w:rFonts w:ascii="Bookman Old Style" w:hAnsi="Bookman Old Style"/>
          <w:lang w:val="de-DE"/>
        </w:rPr>
        <w:t xml:space="preserve"> Wunschdesign auswählen und ein x </w:t>
      </w:r>
      <w:r w:rsidR="00797AD7">
        <w:rPr>
          <w:rFonts w:ascii="Bookman Old Style" w:hAnsi="Bookman Old Style"/>
          <w:lang w:val="de-DE"/>
        </w:rPr>
        <w:t xml:space="preserve">hinter die gewünschte Option </w:t>
      </w:r>
      <w:r>
        <w:rPr>
          <w:rFonts w:ascii="Bookman Old Style" w:hAnsi="Bookman Old Style"/>
          <w:lang w:val="de-DE"/>
        </w:rPr>
        <w:t xml:space="preserve">setzen </w:t>
      </w:r>
    </w:p>
    <w:p w14:paraId="044676FD" w14:textId="3E5963CF" w:rsidR="003A22EB" w:rsidRDefault="003A22EB" w:rsidP="003A22EB">
      <w:pPr>
        <w:rPr>
          <w:rFonts w:ascii="Bookman Old Style" w:hAnsi="Bookman Old Style"/>
          <w:lang w:val="de-DE"/>
        </w:rPr>
      </w:pPr>
    </w:p>
    <w:p w14:paraId="0656C0EA" w14:textId="7BD2D0D0" w:rsidR="003A22EB" w:rsidRDefault="003A22EB" w:rsidP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>Im Anschluss speichern Sie das Dokument ab und senden es uns über unsere Mailadresse (</w:t>
      </w:r>
      <w:hyperlink r:id="rId8" w:history="1">
        <w:r w:rsidRPr="00CE7AA7">
          <w:rPr>
            <w:rStyle w:val="Hyperlink"/>
            <w:rFonts w:ascii="Bookman Old Style" w:hAnsi="Bookman Old Style"/>
            <w:lang w:val="de-DE"/>
          </w:rPr>
          <w:t>StudentsCraftShopatdbg@web.de</w:t>
        </w:r>
      </w:hyperlink>
      <w:r>
        <w:rPr>
          <w:rFonts w:ascii="Bookman Old Style" w:hAnsi="Bookman Old Style"/>
          <w:lang w:val="de-DE"/>
        </w:rPr>
        <w:t xml:space="preserve">) zu. Wir antworten Ihnen schnellstmöglich! </w:t>
      </w:r>
    </w:p>
    <w:p w14:paraId="61A1BAB7" w14:textId="7199514A" w:rsidR="003A22EB" w:rsidRDefault="003A22EB" w:rsidP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Sollte die Bestellung über das Bestellformular bei Ihnen nicht funktionieren, so können Sie </w:t>
      </w:r>
      <w:r w:rsidR="000F6CF6">
        <w:rPr>
          <w:rFonts w:ascii="Bookman Old Style" w:hAnsi="Bookman Old Style"/>
          <w:lang w:val="de-DE"/>
        </w:rPr>
        <w:t xml:space="preserve">uns auch per E-Mail schreiben, welche der Produkte Sie gerne bestellen wollen. </w:t>
      </w:r>
    </w:p>
    <w:p w14:paraId="01C05E6A" w14:textId="45DC6252" w:rsidR="000F6CF6" w:rsidRDefault="000F6CF6" w:rsidP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>Wir freuen uns</w:t>
      </w:r>
      <w:r w:rsidR="00BC5BE8">
        <w:rPr>
          <w:rFonts w:ascii="Bookman Old Style" w:hAnsi="Bookman Old Style"/>
          <w:lang w:val="de-DE"/>
        </w:rPr>
        <w:t xml:space="preserve"> auf Ihre Bestellung! </w:t>
      </w:r>
    </w:p>
    <w:p w14:paraId="32B4BA7B" w14:textId="48111CC1" w:rsidR="00BC5BE8" w:rsidRDefault="00BC5BE8" w:rsidP="003A22EB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Viele Grüße, </w:t>
      </w:r>
    </w:p>
    <w:p w14:paraId="4C3C609D" w14:textId="0E1C097A" w:rsidR="00BC5BE8" w:rsidRDefault="00BC5BE8" w:rsidP="00BC5BE8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t xml:space="preserve">Ihr </w:t>
      </w:r>
      <w:proofErr w:type="spellStart"/>
      <w:r>
        <w:rPr>
          <w:rFonts w:ascii="Bookman Old Style" w:hAnsi="Bookman Old Style"/>
          <w:lang w:val="de-DE"/>
        </w:rPr>
        <w:t>StudentsCraftShop</w:t>
      </w:r>
      <w:proofErr w:type="spellEnd"/>
      <w:r>
        <w:rPr>
          <w:rFonts w:ascii="Bookman Old Style" w:hAnsi="Bookman Old Style"/>
          <w:lang w:val="de-DE"/>
        </w:rPr>
        <w:t>-Team</w:t>
      </w:r>
    </w:p>
    <w:p w14:paraId="0237E828" w14:textId="77777777" w:rsidR="00BC5BE8" w:rsidRDefault="00BC5BE8">
      <w:r>
        <w:rPr>
          <w:rFonts w:ascii="Bookman Old Style" w:hAnsi="Bookman Old Style"/>
          <w:lang w:val="de-DE"/>
        </w:rPr>
        <w:t>-----------------------------------------------------------------------------------------------------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435EB" w14:paraId="3D13C90F" w14:textId="77777777" w:rsidTr="00D57B24">
        <w:tc>
          <w:tcPr>
            <w:tcW w:w="9016" w:type="dxa"/>
            <w:gridSpan w:val="3"/>
          </w:tcPr>
          <w:p w14:paraId="457538E0" w14:textId="356BB60E" w:rsidR="00F435EB" w:rsidRPr="00F435EB" w:rsidRDefault="00F435EB" w:rsidP="00BC5BE8">
            <w:pPr>
              <w:rPr>
                <w:rFonts w:ascii="Modern Love Caps" w:hAnsi="Modern Love Caps"/>
                <w:b/>
                <w:bCs/>
                <w:lang w:val="de-DE"/>
              </w:rPr>
            </w:pPr>
            <w:r w:rsidRPr="009642C2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1. Adventskalender im Glas</w:t>
            </w:r>
            <w:r w:rsidR="009642C2" w:rsidRPr="009642C2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 mit Lichterkette</w:t>
            </w:r>
          </w:p>
        </w:tc>
      </w:tr>
      <w:tr w:rsidR="009642C2" w14:paraId="20636E62" w14:textId="77777777" w:rsidTr="00F435EB">
        <w:tc>
          <w:tcPr>
            <w:tcW w:w="3005" w:type="dxa"/>
            <w:vMerge w:val="restart"/>
          </w:tcPr>
          <w:p w14:paraId="3B151C91" w14:textId="43FC3528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45C571D" wp14:editId="5D17D4D3">
                  <wp:extent cx="1668020" cy="2224088"/>
                  <wp:effectExtent l="0" t="0" r="8890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010" cy="222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33F5B188" w14:textId="451E36F6" w:rsidR="009642C2" w:rsidRPr="009642C2" w:rsidRDefault="009642C2" w:rsidP="00BC5BE8">
            <w:pPr>
              <w:rPr>
                <w:rFonts w:ascii="Bookman Old Style" w:hAnsi="Bookman Old Style"/>
                <w:i/>
                <w:iCs/>
                <w:sz w:val="24"/>
                <w:szCs w:val="24"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24"/>
                <w:szCs w:val="24"/>
                <w:lang w:val="de-DE"/>
              </w:rPr>
              <w:t xml:space="preserve">Bestellmenge: </w:t>
            </w:r>
          </w:p>
        </w:tc>
        <w:tc>
          <w:tcPr>
            <w:tcW w:w="3006" w:type="dxa"/>
            <w:vMerge w:val="restart"/>
          </w:tcPr>
          <w:p w14:paraId="73A8737D" w14:textId="7450DC88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540BB804" wp14:editId="489CA049">
                  <wp:extent cx="1657350" cy="220986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56" cy="221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42C2" w14:paraId="7AE84685" w14:textId="77777777" w:rsidTr="00F435EB">
        <w:tc>
          <w:tcPr>
            <w:tcW w:w="3005" w:type="dxa"/>
            <w:vMerge/>
          </w:tcPr>
          <w:p w14:paraId="218E75B4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  <w:tc>
          <w:tcPr>
            <w:tcW w:w="3005" w:type="dxa"/>
          </w:tcPr>
          <w:p w14:paraId="71463488" w14:textId="77777777" w:rsidR="009642C2" w:rsidRPr="009642C2" w:rsidRDefault="009642C2" w:rsidP="00BC5BE8">
            <w:pPr>
              <w:rPr>
                <w:rFonts w:ascii="Bookman Old Style" w:hAnsi="Bookman Old Style"/>
                <w:i/>
                <w:iCs/>
                <w:sz w:val="24"/>
                <w:szCs w:val="24"/>
                <w:lang w:val="de-DE"/>
              </w:rPr>
            </w:pPr>
          </w:p>
        </w:tc>
        <w:tc>
          <w:tcPr>
            <w:tcW w:w="3006" w:type="dxa"/>
            <w:vMerge/>
          </w:tcPr>
          <w:p w14:paraId="2D5A43D0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</w:tr>
      <w:tr w:rsidR="009642C2" w14:paraId="2AAC5BD3" w14:textId="77777777" w:rsidTr="00F435EB">
        <w:tc>
          <w:tcPr>
            <w:tcW w:w="3005" w:type="dxa"/>
            <w:vMerge/>
          </w:tcPr>
          <w:p w14:paraId="3BE652DB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  <w:tc>
          <w:tcPr>
            <w:tcW w:w="3005" w:type="dxa"/>
          </w:tcPr>
          <w:p w14:paraId="0E055CD3" w14:textId="52F07CF5" w:rsidR="009642C2" w:rsidRPr="009642C2" w:rsidRDefault="009642C2" w:rsidP="00BC5BE8">
            <w:pPr>
              <w:rPr>
                <w:rFonts w:ascii="Bookman Old Style" w:hAnsi="Bookman Old Style"/>
                <w:i/>
                <w:iCs/>
                <w:sz w:val="24"/>
                <w:szCs w:val="24"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24"/>
                <w:szCs w:val="24"/>
                <w:lang w:val="de-DE"/>
              </w:rPr>
              <w:t xml:space="preserve">Farbe: </w:t>
            </w:r>
          </w:p>
        </w:tc>
        <w:tc>
          <w:tcPr>
            <w:tcW w:w="3006" w:type="dxa"/>
            <w:vMerge/>
          </w:tcPr>
          <w:p w14:paraId="7EC6C624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</w:tr>
      <w:tr w:rsidR="009642C2" w14:paraId="10727CC0" w14:textId="77777777" w:rsidTr="00F435EB">
        <w:tc>
          <w:tcPr>
            <w:tcW w:w="3005" w:type="dxa"/>
            <w:vMerge/>
          </w:tcPr>
          <w:p w14:paraId="314B7429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  <w:tc>
          <w:tcPr>
            <w:tcW w:w="3005" w:type="dxa"/>
          </w:tcPr>
          <w:p w14:paraId="107FCB1E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3F8306FB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0A7AC9F6" w14:textId="4A1CBE0E" w:rsidR="009642C2" w:rsidRPr="008A6A78" w:rsidRDefault="009642C2" w:rsidP="00BC5BE8">
            <w:pPr>
              <w:rPr>
                <w:rFonts w:ascii="Bookman Old Style" w:hAnsi="Bookman Old Style"/>
                <w:b/>
                <w:bCs/>
                <w:lang w:val="de-DE"/>
              </w:rPr>
            </w:pPr>
            <w:r w:rsidRPr="008A6A78">
              <w:rPr>
                <w:rFonts w:ascii="Bookman Old Style" w:hAnsi="Bookman Old Style"/>
                <w:b/>
                <w:bCs/>
                <w:lang w:val="de-DE"/>
              </w:rPr>
              <w:t>Preis</w:t>
            </w:r>
            <w:r w:rsidR="008A6A78">
              <w:rPr>
                <w:rFonts w:ascii="Bookman Old Style" w:hAnsi="Bookman Old Style"/>
                <w:b/>
                <w:bCs/>
                <w:lang w:val="de-DE"/>
              </w:rPr>
              <w:t xml:space="preserve"> pro Stück</w:t>
            </w:r>
            <w:r w:rsidRPr="008A6A78">
              <w:rPr>
                <w:rFonts w:ascii="Bookman Old Style" w:hAnsi="Bookman Old Style"/>
                <w:b/>
                <w:bCs/>
                <w:lang w:val="de-DE"/>
              </w:rPr>
              <w:t>: 8.50 €</w:t>
            </w:r>
          </w:p>
          <w:p w14:paraId="3229F0CF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66F93B82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2598A496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43D315E7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  <w:p w14:paraId="36B41FD0" w14:textId="16964EFE" w:rsidR="009642C2" w:rsidRPr="009642C2" w:rsidRDefault="009642C2" w:rsidP="00BC5BE8">
            <w:pPr>
              <w:rPr>
                <w:rFonts w:ascii="Bookman Old Style" w:hAnsi="Bookman Old Style"/>
                <w:i/>
                <w:iCs/>
                <w:sz w:val="20"/>
                <w:szCs w:val="20"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Hinweis: Die Adventskalender werden ohne die hier abgebildete Deko verkauft.</w:t>
            </w:r>
          </w:p>
        </w:tc>
        <w:tc>
          <w:tcPr>
            <w:tcW w:w="3006" w:type="dxa"/>
            <w:vMerge/>
          </w:tcPr>
          <w:p w14:paraId="37353D03" w14:textId="77777777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</w:p>
        </w:tc>
      </w:tr>
    </w:tbl>
    <w:p w14:paraId="555086D4" w14:textId="02BE3359" w:rsidR="00BC5BE8" w:rsidRDefault="00BC5BE8" w:rsidP="00BC5BE8">
      <w:pPr>
        <w:rPr>
          <w:rFonts w:ascii="Bookman Old Style" w:hAnsi="Bookman Old Style"/>
          <w:lang w:val="de-DE"/>
        </w:rPr>
      </w:pPr>
    </w:p>
    <w:p w14:paraId="55C49BF9" w14:textId="1F61175B" w:rsidR="009642C2" w:rsidRDefault="009642C2" w:rsidP="00BC5BE8">
      <w:pPr>
        <w:rPr>
          <w:rFonts w:ascii="Bookman Old Style" w:hAnsi="Bookman Old Style"/>
          <w:lang w:val="de-DE"/>
        </w:rPr>
      </w:pPr>
    </w:p>
    <w:p w14:paraId="6AC9B08F" w14:textId="5687481F" w:rsidR="009642C2" w:rsidRDefault="009642C2" w:rsidP="00BC5BE8">
      <w:pPr>
        <w:rPr>
          <w:rFonts w:ascii="Bookman Old Style" w:hAnsi="Bookman Old Style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96"/>
        <w:gridCol w:w="4420"/>
      </w:tblGrid>
      <w:tr w:rsidR="009642C2" w14:paraId="460E279C" w14:textId="77777777" w:rsidTr="00142A51">
        <w:tc>
          <w:tcPr>
            <w:tcW w:w="9016" w:type="dxa"/>
            <w:gridSpan w:val="2"/>
          </w:tcPr>
          <w:p w14:paraId="0CBCE79D" w14:textId="3E58265C" w:rsidR="009642C2" w:rsidRDefault="009642C2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lastRenderedPageBreak/>
              <w:t>2</w:t>
            </w:r>
            <w:r w:rsidRPr="009642C2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. </w:t>
            </w:r>
            <w:r w:rsidR="008A6A78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Kerzenständer „Kerzenschein“ mit Stabkerzen </w:t>
            </w:r>
          </w:p>
        </w:tc>
      </w:tr>
      <w:tr w:rsidR="008A6A78" w14:paraId="767031FA" w14:textId="77777777" w:rsidTr="008A6A78">
        <w:tc>
          <w:tcPr>
            <w:tcW w:w="4595" w:type="dxa"/>
            <w:vMerge w:val="restart"/>
          </w:tcPr>
          <w:p w14:paraId="64124CAA" w14:textId="1C9BB7A8" w:rsidR="008A6A78" w:rsidRDefault="008A6A78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95B8DBC" wp14:editId="6FB3E945">
                  <wp:extent cx="2781094" cy="2085975"/>
                  <wp:effectExtent l="0" t="0" r="63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62" cy="208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14:paraId="2D1414D6" w14:textId="2855B0BF" w:rsidR="008A6A78" w:rsidRPr="008A6A78" w:rsidRDefault="008A6A78" w:rsidP="00BC5BE8">
            <w:pPr>
              <w:rPr>
                <w:rFonts w:ascii="Bookman Old Style" w:hAnsi="Bookman Old Style"/>
                <w:b/>
                <w:bCs/>
                <w:lang w:val="de-DE"/>
              </w:rPr>
            </w:pPr>
            <w:r w:rsidRPr="008A6A78">
              <w:rPr>
                <w:rFonts w:ascii="Bookman Old Style" w:hAnsi="Bookman Old Style"/>
                <w:b/>
                <w:bCs/>
                <w:lang w:val="de-DE"/>
              </w:rPr>
              <w:t>Preis pro Stück: 10€</w:t>
            </w:r>
          </w:p>
        </w:tc>
      </w:tr>
      <w:tr w:rsidR="008A6A78" w14:paraId="5AD7D9EE" w14:textId="77777777" w:rsidTr="008A6A78">
        <w:tc>
          <w:tcPr>
            <w:tcW w:w="4595" w:type="dxa"/>
            <w:vMerge/>
          </w:tcPr>
          <w:p w14:paraId="59032683" w14:textId="77777777" w:rsidR="008A6A78" w:rsidRDefault="008A6A78" w:rsidP="00BC5BE8">
            <w:pPr>
              <w:rPr>
                <w:rFonts w:ascii="Bookman Old Style" w:hAnsi="Bookman Old Style"/>
                <w:lang w:val="de-DE"/>
              </w:rPr>
            </w:pPr>
          </w:p>
        </w:tc>
        <w:tc>
          <w:tcPr>
            <w:tcW w:w="4421" w:type="dxa"/>
          </w:tcPr>
          <w:p w14:paraId="17F96E2E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8A6A78">
              <w:rPr>
                <w:rFonts w:ascii="Bookman Old Style" w:hAnsi="Bookman Old Style"/>
                <w:i/>
                <w:iCs/>
                <w:lang w:val="de-DE"/>
              </w:rPr>
              <w:t xml:space="preserve">Bestellmenge: </w:t>
            </w:r>
          </w:p>
          <w:p w14:paraId="6645484C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36AA3CE6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5D8CD147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4B267759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0577D7A9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4D4A5BF0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35FE2B98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5D7230EF" w14:textId="77777777" w:rsid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</w:p>
          <w:p w14:paraId="68E957BD" w14:textId="64FD3A66" w:rsidR="008A6A78" w:rsidRPr="008A6A78" w:rsidRDefault="008A6A78" w:rsidP="00BC5BE8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Hinweis: 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Der Kerzenständer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w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ird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ohne die hier abgebildete Deko verkauft</w:t>
            </w:r>
            <w:r w:rsidR="00301E87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(Lichterkette und Kugeln)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.</w:t>
            </w:r>
          </w:p>
        </w:tc>
      </w:tr>
    </w:tbl>
    <w:p w14:paraId="1EE6B5F0" w14:textId="7AA29204" w:rsidR="009642C2" w:rsidRDefault="009642C2" w:rsidP="00BC5BE8">
      <w:pPr>
        <w:rPr>
          <w:rFonts w:ascii="Bookman Old Style" w:hAnsi="Bookman Old Style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93"/>
        <w:gridCol w:w="3723"/>
      </w:tblGrid>
      <w:tr w:rsidR="008A6A78" w14:paraId="300BAB86" w14:textId="77777777" w:rsidTr="00C45AF2">
        <w:tc>
          <w:tcPr>
            <w:tcW w:w="9016" w:type="dxa"/>
            <w:gridSpan w:val="2"/>
          </w:tcPr>
          <w:p w14:paraId="7770737E" w14:textId="249FDEDE" w:rsidR="008A6A78" w:rsidRDefault="008A6A78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3</w:t>
            </w:r>
            <w:r w:rsidRPr="009642C2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Adventskranz aus Holz, 4 teilig</w:t>
            </w:r>
            <w:r w:rsidR="00797AD7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 mit Kerzen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, groß (9cm x 9cm)</w:t>
            </w:r>
          </w:p>
        </w:tc>
      </w:tr>
      <w:tr w:rsidR="00797AD7" w14:paraId="7BBEC38B" w14:textId="77777777" w:rsidTr="001A4EF7">
        <w:trPr>
          <w:trHeight w:val="2735"/>
        </w:trPr>
        <w:tc>
          <w:tcPr>
            <w:tcW w:w="5293" w:type="dxa"/>
          </w:tcPr>
          <w:p w14:paraId="4AC00C2B" w14:textId="029942CF" w:rsidR="00797AD7" w:rsidRDefault="00797AD7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EF4BE38" wp14:editId="1B3734AD">
                  <wp:extent cx="3209925" cy="1736902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832" cy="173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  <w:vMerge w:val="restart"/>
          </w:tcPr>
          <w:p w14:paraId="0E3A51F8" w14:textId="77777777" w:rsidR="00797AD7" w:rsidRPr="00797AD7" w:rsidRDefault="00797AD7" w:rsidP="00797AD7">
            <w:pPr>
              <w:rPr>
                <w:rFonts w:ascii="Bookman Old Style" w:hAnsi="Bookman Old Style"/>
                <w:b/>
                <w:bCs/>
                <w:lang w:val="de-DE"/>
              </w:rPr>
            </w:pPr>
            <w:r w:rsidRPr="00797AD7">
              <w:rPr>
                <w:rFonts w:ascii="Bookman Old Style" w:hAnsi="Bookman Old Style"/>
                <w:b/>
                <w:bCs/>
                <w:lang w:val="de-DE"/>
              </w:rPr>
              <w:t>Preis je Stück: 12 €</w:t>
            </w:r>
          </w:p>
          <w:p w14:paraId="0BFDB0B5" w14:textId="77777777" w:rsidR="00797AD7" w:rsidRDefault="00797AD7" w:rsidP="00797AD7">
            <w:pPr>
              <w:rPr>
                <w:rFonts w:ascii="Bookman Old Style" w:hAnsi="Bookman Old Style"/>
                <w:lang w:val="de-DE"/>
              </w:rPr>
            </w:pPr>
          </w:p>
          <w:p w14:paraId="7C41CA9F" w14:textId="77777777" w:rsidR="00797AD7" w:rsidRPr="00797AD7" w:rsidRDefault="00797AD7" w:rsidP="00797AD7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797AD7">
              <w:rPr>
                <w:rFonts w:ascii="Bookman Old Style" w:hAnsi="Bookman Old Style"/>
                <w:i/>
                <w:iCs/>
                <w:lang w:val="de-DE"/>
              </w:rPr>
              <w:t xml:space="preserve">Bestellmenge: </w:t>
            </w:r>
          </w:p>
          <w:p w14:paraId="44B42D3D" w14:textId="77777777" w:rsidR="00797AD7" w:rsidRDefault="00797AD7" w:rsidP="00797AD7">
            <w:pPr>
              <w:rPr>
                <w:rFonts w:ascii="Bookman Old Style" w:hAnsi="Bookman Old Style"/>
                <w:lang w:val="de-DE"/>
              </w:rPr>
            </w:pPr>
          </w:p>
          <w:p w14:paraId="3FDE9EA2" w14:textId="77777777" w:rsidR="00797AD7" w:rsidRDefault="00797AD7" w:rsidP="00797AD7">
            <w:pPr>
              <w:rPr>
                <w:rFonts w:ascii="Bookman Old Style" w:hAnsi="Bookman Old Style"/>
                <w:lang w:val="de-DE"/>
              </w:rPr>
            </w:pPr>
          </w:p>
          <w:p w14:paraId="4891E717" w14:textId="77777777" w:rsidR="00797AD7" w:rsidRPr="00797AD7" w:rsidRDefault="00797AD7" w:rsidP="00797AD7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797AD7">
              <w:rPr>
                <w:rFonts w:ascii="Bookman Old Style" w:hAnsi="Bookman Old Style"/>
                <w:i/>
                <w:iCs/>
                <w:lang w:val="de-DE"/>
              </w:rPr>
              <w:t xml:space="preserve">Design: </w:t>
            </w:r>
          </w:p>
          <w:p w14:paraId="66C02691" w14:textId="77777777" w:rsidR="00797AD7" w:rsidRDefault="00797AD7" w:rsidP="00797AD7">
            <w:pPr>
              <w:rPr>
                <w:rFonts w:ascii="Bookman Old Style" w:hAnsi="Bookman Old Style"/>
                <w:lang w:val="de-DE"/>
              </w:rPr>
            </w:pPr>
          </w:p>
          <w:p w14:paraId="716753DD" w14:textId="77777777" w:rsidR="00797AD7" w:rsidRDefault="00797AD7" w:rsidP="00797AD7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rote Karten </w:t>
            </w:r>
          </w:p>
          <w:p w14:paraId="57DD1A5A" w14:textId="77777777" w:rsidR="00797AD7" w:rsidRDefault="00797AD7" w:rsidP="00797AD7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weiße Karten </w:t>
            </w:r>
          </w:p>
          <w:p w14:paraId="73AC1426" w14:textId="77777777" w:rsidR="00797AD7" w:rsidRDefault="00797AD7" w:rsidP="00797AD7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>angemalt</w:t>
            </w:r>
          </w:p>
          <w:p w14:paraId="56D0F6C1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255C840C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3A958E89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475FBCA9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1F595BCE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3EE1E945" w14:textId="35A8B4E6" w:rsidR="00301E87" w:rsidRPr="00301E87" w:rsidRDefault="00301E87" w:rsidP="00301E87">
            <w:pPr>
              <w:rPr>
                <w:rFonts w:ascii="Bookman Old Style" w:hAnsi="Bookman Old Style"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Hinweis: 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Die Adventskränze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w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erden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ohne die hier abgebildete Deko verkauft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(Lichterkette)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.</w:t>
            </w:r>
          </w:p>
        </w:tc>
      </w:tr>
      <w:tr w:rsidR="00797AD7" w14:paraId="72EE781E" w14:textId="77777777" w:rsidTr="001A4EF7">
        <w:tc>
          <w:tcPr>
            <w:tcW w:w="5293" w:type="dxa"/>
          </w:tcPr>
          <w:p w14:paraId="27BDC32D" w14:textId="1A1BD332" w:rsidR="00797AD7" w:rsidRDefault="00797AD7" w:rsidP="00BC5BE8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634DAAB" wp14:editId="3726BEF3">
                  <wp:extent cx="3224212" cy="162639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946" cy="163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3" w:type="dxa"/>
            <w:vMerge/>
          </w:tcPr>
          <w:p w14:paraId="230ADDDF" w14:textId="77777777" w:rsidR="00797AD7" w:rsidRDefault="00797AD7" w:rsidP="00BC5BE8">
            <w:pPr>
              <w:rPr>
                <w:rFonts w:ascii="Bookman Old Style" w:hAnsi="Bookman Old Style"/>
                <w:lang w:val="de-DE"/>
              </w:rPr>
            </w:pPr>
          </w:p>
        </w:tc>
      </w:tr>
    </w:tbl>
    <w:p w14:paraId="49C88E00" w14:textId="5689E87E" w:rsidR="008A6A78" w:rsidRDefault="008A6A78" w:rsidP="00BC5BE8">
      <w:pPr>
        <w:rPr>
          <w:rFonts w:ascii="Bookman Old Style" w:hAnsi="Bookman Old Style"/>
          <w:lang w:val="de-DE"/>
        </w:rPr>
      </w:pPr>
    </w:p>
    <w:p w14:paraId="03A9081D" w14:textId="02A8FCD0" w:rsidR="00797AD7" w:rsidRDefault="00797AD7">
      <w:pPr>
        <w:rPr>
          <w:rFonts w:ascii="Bookman Old Style" w:hAnsi="Bookman Old Style"/>
          <w:lang w:val="de-DE"/>
        </w:rPr>
      </w:pPr>
      <w:r>
        <w:rPr>
          <w:rFonts w:ascii="Bookman Old Style" w:hAnsi="Bookman Old Style"/>
          <w:lang w:val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797AD7" w14:paraId="398114CB" w14:textId="77777777" w:rsidTr="00BC7392">
        <w:tc>
          <w:tcPr>
            <w:tcW w:w="9016" w:type="dxa"/>
            <w:gridSpan w:val="2"/>
          </w:tcPr>
          <w:p w14:paraId="2D8DF1C6" w14:textId="4AB78815" w:rsidR="00797AD7" w:rsidRDefault="00797AD7" w:rsidP="00BC7392">
            <w:pPr>
              <w:rPr>
                <w:rFonts w:ascii="Bookman Old Style" w:hAnsi="Bookman Old Style"/>
                <w:lang w:val="de-DE"/>
              </w:rPr>
            </w:pP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lastRenderedPageBreak/>
              <w:t>4</w:t>
            </w:r>
            <w:r w:rsidRPr="009642C2"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. 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Adventskranz aus Holz, 4 teilig mit Kerzen, 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klein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 (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5,4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 xml:space="preserve">cm x 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5,4</w:t>
            </w:r>
            <w:r>
              <w:rPr>
                <w:rFonts w:ascii="Modern Love Caps" w:hAnsi="Modern Love Caps"/>
                <w:b/>
                <w:bCs/>
                <w:sz w:val="28"/>
                <w:szCs w:val="28"/>
                <w:lang w:val="de-DE"/>
              </w:rPr>
              <w:t>cm)</w:t>
            </w:r>
          </w:p>
        </w:tc>
      </w:tr>
      <w:tr w:rsidR="00301E87" w:rsidRPr="00797AD7" w14:paraId="6B0411A9" w14:textId="77777777" w:rsidTr="00301E87">
        <w:trPr>
          <w:trHeight w:val="2735"/>
        </w:trPr>
        <w:tc>
          <w:tcPr>
            <w:tcW w:w="4248" w:type="dxa"/>
          </w:tcPr>
          <w:p w14:paraId="28077DC0" w14:textId="72FED86E" w:rsidR="00301E87" w:rsidRDefault="00301E87" w:rsidP="00BC7392">
            <w:pPr>
              <w:rPr>
                <w:rFonts w:ascii="Bookman Old Style" w:hAnsi="Bookman Old Style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931ADD5" wp14:editId="0EC89A5B">
                  <wp:extent cx="2476500" cy="1857513"/>
                  <wp:effectExtent l="0" t="0" r="0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29" cy="186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vMerge w:val="restart"/>
          </w:tcPr>
          <w:p w14:paraId="426FE599" w14:textId="70222595" w:rsidR="00301E87" w:rsidRPr="00797AD7" w:rsidRDefault="00301E87" w:rsidP="00BC7392">
            <w:pPr>
              <w:rPr>
                <w:rFonts w:ascii="Bookman Old Style" w:hAnsi="Bookman Old Style"/>
                <w:b/>
                <w:bCs/>
                <w:lang w:val="de-DE"/>
              </w:rPr>
            </w:pPr>
            <w:r w:rsidRPr="00797AD7">
              <w:rPr>
                <w:rFonts w:ascii="Bookman Old Style" w:hAnsi="Bookman Old Style"/>
                <w:b/>
                <w:bCs/>
                <w:lang w:val="de-DE"/>
              </w:rPr>
              <w:t>Preis je Stück: 1</w:t>
            </w:r>
            <w:r>
              <w:rPr>
                <w:rFonts w:ascii="Bookman Old Style" w:hAnsi="Bookman Old Style"/>
                <w:b/>
                <w:bCs/>
                <w:lang w:val="de-DE"/>
              </w:rPr>
              <w:t>0</w:t>
            </w:r>
            <w:r w:rsidRPr="00797AD7">
              <w:rPr>
                <w:rFonts w:ascii="Bookman Old Style" w:hAnsi="Bookman Old Style"/>
                <w:b/>
                <w:bCs/>
                <w:lang w:val="de-DE"/>
              </w:rPr>
              <w:t xml:space="preserve"> €</w:t>
            </w:r>
          </w:p>
          <w:p w14:paraId="59C7F6EC" w14:textId="77777777" w:rsidR="00301E87" w:rsidRDefault="00301E87" w:rsidP="00BC7392">
            <w:pPr>
              <w:rPr>
                <w:rFonts w:ascii="Bookman Old Style" w:hAnsi="Bookman Old Style"/>
                <w:lang w:val="de-DE"/>
              </w:rPr>
            </w:pPr>
          </w:p>
          <w:p w14:paraId="67589B7E" w14:textId="77777777" w:rsidR="00301E87" w:rsidRPr="00797AD7" w:rsidRDefault="00301E87" w:rsidP="00BC7392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797AD7">
              <w:rPr>
                <w:rFonts w:ascii="Bookman Old Style" w:hAnsi="Bookman Old Style"/>
                <w:i/>
                <w:iCs/>
                <w:lang w:val="de-DE"/>
              </w:rPr>
              <w:t xml:space="preserve">Bestellmenge: </w:t>
            </w:r>
          </w:p>
          <w:p w14:paraId="4D520FDB" w14:textId="77777777" w:rsidR="00301E87" w:rsidRDefault="00301E87" w:rsidP="00BC7392">
            <w:pPr>
              <w:rPr>
                <w:rFonts w:ascii="Bookman Old Style" w:hAnsi="Bookman Old Style"/>
                <w:lang w:val="de-DE"/>
              </w:rPr>
            </w:pPr>
          </w:p>
          <w:p w14:paraId="603731A7" w14:textId="77777777" w:rsidR="00301E87" w:rsidRDefault="00301E87" w:rsidP="00BC7392">
            <w:pPr>
              <w:rPr>
                <w:rFonts w:ascii="Bookman Old Style" w:hAnsi="Bookman Old Style"/>
                <w:lang w:val="de-DE"/>
              </w:rPr>
            </w:pPr>
          </w:p>
          <w:p w14:paraId="4078BF7D" w14:textId="77777777" w:rsidR="00301E87" w:rsidRPr="00797AD7" w:rsidRDefault="00301E87" w:rsidP="00BC7392">
            <w:pPr>
              <w:rPr>
                <w:rFonts w:ascii="Bookman Old Style" w:hAnsi="Bookman Old Style"/>
                <w:i/>
                <w:iCs/>
                <w:lang w:val="de-DE"/>
              </w:rPr>
            </w:pPr>
            <w:r w:rsidRPr="00797AD7">
              <w:rPr>
                <w:rFonts w:ascii="Bookman Old Style" w:hAnsi="Bookman Old Style"/>
                <w:i/>
                <w:iCs/>
                <w:lang w:val="de-DE"/>
              </w:rPr>
              <w:t xml:space="preserve">Design: </w:t>
            </w:r>
          </w:p>
          <w:p w14:paraId="735706DB" w14:textId="77777777" w:rsidR="00301E87" w:rsidRDefault="00301E87" w:rsidP="00BC7392">
            <w:pPr>
              <w:rPr>
                <w:rFonts w:ascii="Bookman Old Style" w:hAnsi="Bookman Old Style"/>
                <w:lang w:val="de-DE"/>
              </w:rPr>
            </w:pPr>
          </w:p>
          <w:p w14:paraId="6CAF07B3" w14:textId="77777777" w:rsidR="00301E87" w:rsidRDefault="00301E87" w:rsidP="00BC7392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rote Karten </w:t>
            </w:r>
          </w:p>
          <w:p w14:paraId="11C75FE2" w14:textId="77777777" w:rsidR="00301E87" w:rsidRDefault="00301E87" w:rsidP="00BC7392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 xml:space="preserve">weiße Karten </w:t>
            </w:r>
          </w:p>
          <w:p w14:paraId="3EC00D57" w14:textId="77777777" w:rsidR="00301E87" w:rsidRDefault="00301E87" w:rsidP="00BC7392">
            <w:pPr>
              <w:pStyle w:val="Listenabsatz"/>
              <w:numPr>
                <w:ilvl w:val="0"/>
                <w:numId w:val="1"/>
              </w:numPr>
              <w:rPr>
                <w:rFonts w:ascii="Bookman Old Style" w:hAnsi="Bookman Old Style"/>
                <w:lang w:val="de-DE"/>
              </w:rPr>
            </w:pPr>
            <w:r>
              <w:rPr>
                <w:rFonts w:ascii="Bookman Old Style" w:hAnsi="Bookman Old Style"/>
                <w:lang w:val="de-DE"/>
              </w:rPr>
              <w:t>angemalt</w:t>
            </w:r>
          </w:p>
          <w:p w14:paraId="53B802D0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19C25671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38690830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39B10D56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77BE1BB5" w14:textId="77777777" w:rsidR="00301E87" w:rsidRDefault="00301E87" w:rsidP="00301E87">
            <w:pPr>
              <w:rPr>
                <w:rFonts w:ascii="Bookman Old Style" w:hAnsi="Bookman Old Style"/>
                <w:lang w:val="de-DE"/>
              </w:rPr>
            </w:pPr>
          </w:p>
          <w:p w14:paraId="28B60C56" w14:textId="5339EAD6" w:rsidR="00301E87" w:rsidRPr="00301E87" w:rsidRDefault="00301E87" w:rsidP="00301E87">
            <w:pPr>
              <w:rPr>
                <w:rFonts w:ascii="Bookman Old Style" w:hAnsi="Bookman Old Style"/>
                <w:lang w:val="de-DE"/>
              </w:rPr>
            </w:pP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Hinweis: 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Die Adventskränze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w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erden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ohne die hier abgebildete Deko verkauft</w:t>
            </w:r>
            <w:r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 xml:space="preserve"> (Lichterkette)</w:t>
            </w:r>
            <w:r w:rsidRPr="009642C2">
              <w:rPr>
                <w:rFonts w:ascii="Bookman Old Style" w:hAnsi="Bookman Old Style"/>
                <w:i/>
                <w:iCs/>
                <w:sz w:val="18"/>
                <w:szCs w:val="18"/>
                <w:lang w:val="de-DE"/>
              </w:rPr>
              <w:t>.</w:t>
            </w:r>
          </w:p>
        </w:tc>
      </w:tr>
      <w:tr w:rsidR="00301E87" w:rsidRPr="00797AD7" w14:paraId="58F2C515" w14:textId="77777777" w:rsidTr="00301E87">
        <w:trPr>
          <w:trHeight w:val="2735"/>
        </w:trPr>
        <w:tc>
          <w:tcPr>
            <w:tcW w:w="4248" w:type="dxa"/>
          </w:tcPr>
          <w:p w14:paraId="4B6C8C1F" w14:textId="092B93A3" w:rsidR="00301E87" w:rsidRDefault="00301E87" w:rsidP="00BC739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1D7B53" wp14:editId="597F1AB2">
                  <wp:extent cx="2476500" cy="1857513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084" cy="186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  <w:vMerge/>
          </w:tcPr>
          <w:p w14:paraId="1E485BB4" w14:textId="77777777" w:rsidR="00301E87" w:rsidRPr="00797AD7" w:rsidRDefault="00301E87" w:rsidP="00BC7392">
            <w:pPr>
              <w:rPr>
                <w:rFonts w:ascii="Bookman Old Style" w:hAnsi="Bookman Old Style"/>
                <w:b/>
                <w:bCs/>
                <w:lang w:val="de-DE"/>
              </w:rPr>
            </w:pPr>
          </w:p>
        </w:tc>
      </w:tr>
    </w:tbl>
    <w:p w14:paraId="18D71D96" w14:textId="77777777" w:rsidR="00797AD7" w:rsidRPr="003A22EB" w:rsidRDefault="00797AD7" w:rsidP="00BC5BE8">
      <w:pPr>
        <w:rPr>
          <w:rFonts w:ascii="Bookman Old Style" w:hAnsi="Bookman Old Style"/>
          <w:lang w:val="de-DE"/>
        </w:rPr>
      </w:pPr>
    </w:p>
    <w:sectPr w:rsidR="00797AD7" w:rsidRPr="003A22EB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11A2C" w14:textId="77777777" w:rsidR="00DF0300" w:rsidRDefault="00DF0300" w:rsidP="009642C2">
      <w:pPr>
        <w:spacing w:after="0" w:line="240" w:lineRule="auto"/>
      </w:pPr>
      <w:r>
        <w:separator/>
      </w:r>
    </w:p>
  </w:endnote>
  <w:endnote w:type="continuationSeparator" w:id="0">
    <w:p w14:paraId="03177B8F" w14:textId="77777777" w:rsidR="00DF0300" w:rsidRDefault="00DF0300" w:rsidP="00964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F1657" w14:textId="77777777" w:rsidR="00DF0300" w:rsidRDefault="00DF0300" w:rsidP="009642C2">
      <w:pPr>
        <w:spacing w:after="0" w:line="240" w:lineRule="auto"/>
      </w:pPr>
      <w:r>
        <w:separator/>
      </w:r>
    </w:p>
  </w:footnote>
  <w:footnote w:type="continuationSeparator" w:id="0">
    <w:p w14:paraId="25B2C88A" w14:textId="77777777" w:rsidR="00DF0300" w:rsidRDefault="00DF0300" w:rsidP="009642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65178" w14:textId="4C8F7BD1" w:rsidR="009642C2" w:rsidRPr="009642C2" w:rsidRDefault="009642C2">
    <w:pPr>
      <w:pStyle w:val="Kopfzeile"/>
      <w:rPr>
        <w:rFonts w:ascii="Bookman Old Style" w:hAnsi="Bookman Old Style"/>
        <w:lang w:val="de-DE"/>
      </w:rPr>
    </w:pPr>
    <w:proofErr w:type="spellStart"/>
    <w:r>
      <w:rPr>
        <w:rFonts w:ascii="Bookman Old Style" w:hAnsi="Bookman Old Style"/>
        <w:lang w:val="de-DE"/>
      </w:rPr>
      <w:t>StudentsCraftShop</w:t>
    </w:r>
    <w:proofErr w:type="spellEnd"/>
    <w:r>
      <w:rPr>
        <w:rFonts w:ascii="Bookman Old Style" w:hAnsi="Bookman Old Style"/>
        <w:lang w:val="de-DE"/>
      </w:rPr>
      <w:t xml:space="preserve"> @dbg</w:t>
    </w:r>
    <w:r>
      <w:rPr>
        <w:rFonts w:ascii="Bookman Old Style" w:hAnsi="Bookman Old Style"/>
        <w:lang w:val="de-DE"/>
      </w:rPr>
      <w:tab/>
    </w:r>
    <w:r>
      <w:rPr>
        <w:rFonts w:ascii="Bookman Old Style" w:hAnsi="Bookman Old Style"/>
        <w:lang w:val="de-DE"/>
      </w:rPr>
      <w:tab/>
      <w:t>Bestellschein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0D4136"/>
    <w:multiLevelType w:val="hybridMultilevel"/>
    <w:tmpl w:val="2056CE98"/>
    <w:lvl w:ilvl="0" w:tplc="3ED604F8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33D"/>
    <w:rsid w:val="000952F0"/>
    <w:rsid w:val="000F6CF6"/>
    <w:rsid w:val="00301E87"/>
    <w:rsid w:val="003A22EB"/>
    <w:rsid w:val="00797AD7"/>
    <w:rsid w:val="008A6A78"/>
    <w:rsid w:val="009642C2"/>
    <w:rsid w:val="00A9733D"/>
    <w:rsid w:val="00BC5BE8"/>
    <w:rsid w:val="00DF0300"/>
    <w:rsid w:val="00F4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96E5EE"/>
  <w15:chartTrackingRefBased/>
  <w15:docId w15:val="{A531EFF5-4E7B-4EF2-A5ED-4F99AB221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A22E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A22E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A22E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43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64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642C2"/>
  </w:style>
  <w:style w:type="paragraph" w:styleId="Fuzeile">
    <w:name w:val="footer"/>
    <w:basedOn w:val="Standard"/>
    <w:link w:val="FuzeileZchn"/>
    <w:uiPriority w:val="99"/>
    <w:unhideWhenUsed/>
    <w:rsid w:val="009642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642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udentsCraftShopatdbg@web.de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Kiefer</dc:creator>
  <cp:keywords/>
  <dc:description/>
  <cp:lastModifiedBy>Julia Kiefer</cp:lastModifiedBy>
  <cp:revision>1</cp:revision>
  <dcterms:created xsi:type="dcterms:W3CDTF">2021-11-21T18:44:00Z</dcterms:created>
  <dcterms:modified xsi:type="dcterms:W3CDTF">2021-11-21T23:40:00Z</dcterms:modified>
</cp:coreProperties>
</file>